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072" w:rsidRPr="00B9532A" w:rsidRDefault="00FE4072" w:rsidP="00FE4072">
      <w:pPr>
        <w:pStyle w:val="a3"/>
        <w:spacing w:line="240" w:lineRule="auto"/>
        <w:ind w:left="284" w:right="567"/>
        <w:jc w:val="center"/>
        <w:rPr>
          <w:rFonts w:ascii="Times New Roman" w:hAnsi="Times New Roman"/>
          <w:b/>
          <w:bCs/>
          <w:sz w:val="72"/>
          <w:szCs w:val="72"/>
        </w:rPr>
      </w:pPr>
      <w:r w:rsidRPr="00B9532A">
        <w:rPr>
          <w:rFonts w:ascii="Times New Roman" w:hAnsi="Times New Roman"/>
          <w:b/>
          <w:bCs/>
          <w:sz w:val="72"/>
          <w:szCs w:val="72"/>
        </w:rPr>
        <w:t xml:space="preserve">Победители  муниципального этапа </w:t>
      </w:r>
      <w:r w:rsidRPr="00B9532A">
        <w:rPr>
          <w:rFonts w:ascii="Times New Roman" w:hAnsi="Times New Roman"/>
          <w:b/>
          <w:bCs/>
          <w:sz w:val="72"/>
          <w:szCs w:val="72"/>
        </w:rPr>
        <w:tab/>
        <w:t>Всероссийской олимпиады школьников</w:t>
      </w:r>
    </w:p>
    <w:p w:rsidR="00FE4072" w:rsidRPr="00806E31" w:rsidRDefault="00FE4072" w:rsidP="00FE4072">
      <w:pPr>
        <w:pStyle w:val="a3"/>
        <w:spacing w:line="240" w:lineRule="auto"/>
        <w:ind w:left="284" w:right="567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8452" w:type="dxa"/>
        <w:tblInd w:w="289" w:type="dxa"/>
        <w:tblCellMar>
          <w:left w:w="0" w:type="dxa"/>
          <w:right w:w="0" w:type="dxa"/>
        </w:tblCellMar>
        <w:tblLook w:val="04A0"/>
      </w:tblPr>
      <w:tblGrid>
        <w:gridCol w:w="888"/>
        <w:gridCol w:w="2369"/>
        <w:gridCol w:w="865"/>
        <w:gridCol w:w="2234"/>
        <w:gridCol w:w="2096"/>
      </w:tblGrid>
      <w:tr w:rsidR="00FE4072" w:rsidRPr="00806E31" w:rsidTr="00471904">
        <w:trPr>
          <w:trHeight w:val="106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ind w:right="-1209" w:firstLine="78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Фамилия, имя  учащегося 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олимпиада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Педагог, подготовивший учащегося </w:t>
            </w:r>
          </w:p>
        </w:tc>
      </w:tr>
      <w:tr w:rsidR="00CF470F" w:rsidRPr="00806E31" w:rsidTr="00471904">
        <w:trPr>
          <w:trHeight w:val="58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0F" w:rsidRPr="00806E31" w:rsidRDefault="00CF470F" w:rsidP="001C5D2F">
            <w:pPr>
              <w:ind w:right="-1209" w:firstLine="78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F470F" w:rsidRPr="00806E31" w:rsidRDefault="00CF470F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B9532A" w:rsidRDefault="00194914" w:rsidP="00B96B1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Левашова</w:t>
            </w:r>
            <w:r w:rsidR="00471904"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B9532A" w:rsidRDefault="00CF470F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B9532A" w:rsidRDefault="00194914" w:rsidP="00B96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B9532A" w:rsidRDefault="00471904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Ложкина М.А.</w:t>
            </w:r>
          </w:p>
        </w:tc>
      </w:tr>
      <w:tr w:rsidR="00CF470F" w:rsidRPr="00806E31" w:rsidTr="00471904">
        <w:trPr>
          <w:trHeight w:val="63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0F" w:rsidRPr="00806E31" w:rsidRDefault="00CF470F" w:rsidP="001C5D2F">
            <w:pPr>
              <w:ind w:right="-1209" w:firstLine="788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F470F" w:rsidRPr="00CF470F" w:rsidRDefault="00CF470F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06E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B9532A" w:rsidRDefault="00194914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Яковлева Е.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B9532A" w:rsidRDefault="0019491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B9532A" w:rsidRDefault="00194914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9532A">
              <w:rPr>
                <w:sz w:val="28"/>
                <w:szCs w:val="28"/>
              </w:rPr>
              <w:t>Искусство МХК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B9532A" w:rsidRDefault="00CF470F" w:rsidP="00B96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99F" w:rsidRPr="00806E31" w:rsidTr="00471904">
        <w:trPr>
          <w:trHeight w:val="63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9F" w:rsidRPr="003B599F" w:rsidRDefault="003B599F" w:rsidP="00951AB8">
            <w:pPr>
              <w:tabs>
                <w:tab w:val="center" w:pos="1366"/>
              </w:tabs>
              <w:ind w:left="-142" w:right="-1209" w:firstLine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B599F" w:rsidRPr="00B9532A" w:rsidRDefault="003B599F" w:rsidP="00951A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Иванова Т.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B599F" w:rsidRPr="00B9532A" w:rsidRDefault="003B599F" w:rsidP="00951A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B599F" w:rsidRPr="00B9532A" w:rsidRDefault="003B599F" w:rsidP="00951AB8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9532A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B599F" w:rsidRPr="00B9532A" w:rsidRDefault="003B599F" w:rsidP="00951A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sz w:val="28"/>
                <w:szCs w:val="28"/>
              </w:rPr>
              <w:t>Лисицына Е.Л.</w:t>
            </w:r>
          </w:p>
        </w:tc>
      </w:tr>
      <w:tr w:rsidR="003B599F" w:rsidRPr="00806E31" w:rsidTr="00471904">
        <w:trPr>
          <w:trHeight w:val="63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9F" w:rsidRPr="00806E31" w:rsidRDefault="003B599F" w:rsidP="00471904">
            <w:pPr>
              <w:tabs>
                <w:tab w:val="center" w:pos="1366"/>
              </w:tabs>
              <w:ind w:left="-142" w:right="-1209" w:firstLine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  <w:t>3333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B599F" w:rsidRPr="00B9532A" w:rsidRDefault="003B599F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Матвеева О.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B599F" w:rsidRPr="00B9532A" w:rsidRDefault="003B599F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B599F" w:rsidRPr="00B9532A" w:rsidRDefault="003B599F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9532A">
              <w:rPr>
                <w:sz w:val="28"/>
                <w:szCs w:val="28"/>
              </w:rPr>
              <w:t>Литература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B599F" w:rsidRPr="00B9532A" w:rsidRDefault="003B599F" w:rsidP="00B96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sz w:val="28"/>
                <w:szCs w:val="28"/>
              </w:rPr>
              <w:t>Кузнецова А.С.</w:t>
            </w:r>
          </w:p>
        </w:tc>
      </w:tr>
      <w:tr w:rsidR="006E28DC" w:rsidRPr="00806E31" w:rsidTr="00471904">
        <w:trPr>
          <w:trHeight w:val="63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DC" w:rsidRDefault="006E28DC" w:rsidP="00471904">
            <w:pPr>
              <w:tabs>
                <w:tab w:val="center" w:pos="1366"/>
              </w:tabs>
              <w:ind w:left="-142" w:right="-1209" w:firstLine="56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Стецук</w:t>
            </w:r>
            <w:proofErr w:type="spellEnd"/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В.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9532A">
              <w:rPr>
                <w:sz w:val="28"/>
                <w:szCs w:val="28"/>
              </w:rPr>
              <w:t>ОБЖ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B96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32A">
              <w:rPr>
                <w:rFonts w:ascii="Times New Roman" w:hAnsi="Times New Roman" w:cs="Times New Roman"/>
                <w:sz w:val="28"/>
                <w:szCs w:val="28"/>
              </w:rPr>
              <w:t>Чернавский</w:t>
            </w:r>
            <w:proofErr w:type="spellEnd"/>
            <w:r w:rsidRPr="00B9532A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</w:tbl>
    <w:p w:rsidR="00FE4072" w:rsidRPr="00806E31" w:rsidRDefault="00FE4072" w:rsidP="00FE4072">
      <w:pPr>
        <w:pStyle w:val="a3"/>
        <w:spacing w:line="240" w:lineRule="auto"/>
        <w:ind w:left="284" w:right="56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4072" w:rsidRPr="00B9532A" w:rsidRDefault="00B9532A" w:rsidP="00FE4072">
      <w:pPr>
        <w:pStyle w:val="a3"/>
        <w:ind w:left="270" w:right="567"/>
        <w:jc w:val="center"/>
        <w:rPr>
          <w:rFonts w:ascii="Times New Roman" w:hAnsi="Times New Roman"/>
          <w:b/>
          <w:bCs/>
          <w:sz w:val="56"/>
          <w:szCs w:val="56"/>
        </w:rPr>
      </w:pPr>
      <w:r>
        <w:rPr>
          <w:rFonts w:ascii="Times New Roman" w:hAnsi="Times New Roman"/>
          <w:b/>
          <w:bCs/>
          <w:sz w:val="56"/>
          <w:szCs w:val="56"/>
        </w:rPr>
        <w:t xml:space="preserve">Призеры  муниципального </w:t>
      </w:r>
      <w:r w:rsidR="00FE4072" w:rsidRPr="00B9532A">
        <w:rPr>
          <w:rFonts w:ascii="Times New Roman" w:hAnsi="Times New Roman"/>
          <w:b/>
          <w:bCs/>
          <w:sz w:val="56"/>
          <w:szCs w:val="56"/>
        </w:rPr>
        <w:t>этапа  Всероссийской олимпиады школьников</w:t>
      </w:r>
    </w:p>
    <w:tbl>
      <w:tblPr>
        <w:tblW w:w="925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426"/>
        <w:gridCol w:w="2390"/>
        <w:gridCol w:w="1051"/>
        <w:gridCol w:w="3019"/>
        <w:gridCol w:w="2373"/>
      </w:tblGrid>
      <w:tr w:rsidR="00CF470F" w:rsidRPr="00806E31" w:rsidTr="00471904">
        <w:trPr>
          <w:trHeight w:val="1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Фамилия, имя  учащегося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класс 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олимпиада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FE4072" w:rsidRPr="00806E31" w:rsidRDefault="00FE4072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E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Педагог, подготовивший учащегося </w:t>
            </w:r>
          </w:p>
        </w:tc>
      </w:tr>
      <w:tr w:rsidR="00CF470F" w:rsidRPr="00806E31" w:rsidTr="00471904">
        <w:trPr>
          <w:trHeight w:val="3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70F" w:rsidRPr="00CF470F" w:rsidRDefault="00CF470F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B9532A" w:rsidRDefault="00194914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Панченко М.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B9532A" w:rsidRDefault="0019491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B9532A" w:rsidRDefault="00194914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9532A">
              <w:rPr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CF470F" w:rsidRPr="00B9532A" w:rsidRDefault="00471904" w:rsidP="00B96B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Ложкина М.А</w:t>
            </w:r>
          </w:p>
        </w:tc>
      </w:tr>
      <w:tr w:rsidR="00471904" w:rsidRPr="00806E31" w:rsidTr="00471904">
        <w:trPr>
          <w:trHeight w:val="37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1904" w:rsidRPr="00CF470F" w:rsidRDefault="00471904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71904" w:rsidRPr="00B9532A" w:rsidRDefault="00471904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Слободяник</w:t>
            </w:r>
            <w:proofErr w:type="spellEnd"/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А.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71904" w:rsidRPr="00B9532A" w:rsidRDefault="0047190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71904" w:rsidRPr="00B9532A" w:rsidRDefault="00471904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 w:rsidRPr="00B9532A">
              <w:rPr>
                <w:bCs/>
                <w:sz w:val="28"/>
                <w:szCs w:val="28"/>
              </w:rPr>
              <w:t>обществознание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71904" w:rsidRPr="00B9532A" w:rsidRDefault="00471904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Степанов И.А.</w:t>
            </w:r>
          </w:p>
        </w:tc>
      </w:tr>
      <w:tr w:rsidR="00471904" w:rsidRPr="00806E31" w:rsidTr="00471904">
        <w:trPr>
          <w:trHeight w:val="34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04" w:rsidRPr="00CF470F" w:rsidRDefault="00471904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71904" w:rsidRPr="00B9532A" w:rsidRDefault="00471904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71904" w:rsidRPr="00B9532A" w:rsidRDefault="0047190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71904" w:rsidRPr="00B9532A" w:rsidRDefault="00471904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 w:rsidRPr="00B9532A">
              <w:rPr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71904" w:rsidRPr="00B9532A" w:rsidRDefault="00EF0151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Бунтакова</w:t>
            </w:r>
            <w:proofErr w:type="spellEnd"/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М.С.</w:t>
            </w:r>
          </w:p>
        </w:tc>
      </w:tr>
      <w:tr w:rsidR="00806C34" w:rsidRPr="00806E31" w:rsidTr="00471904">
        <w:trPr>
          <w:trHeight w:val="34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34" w:rsidRPr="00CF470F" w:rsidRDefault="00806C34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806C34" w:rsidRPr="00B9532A" w:rsidRDefault="00806C34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Сырникова</w:t>
            </w:r>
            <w:proofErr w:type="spellEnd"/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Е.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806C34" w:rsidRPr="00B9532A" w:rsidRDefault="00806C3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806C34" w:rsidRPr="00B9532A" w:rsidRDefault="00806C34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 w:rsidRPr="00B9532A">
              <w:rPr>
                <w:bCs/>
                <w:sz w:val="28"/>
                <w:szCs w:val="28"/>
              </w:rPr>
              <w:t xml:space="preserve">Биология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806C34" w:rsidRPr="00B9532A" w:rsidRDefault="00806C34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Георгобиани</w:t>
            </w:r>
            <w:proofErr w:type="spellEnd"/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И.В.</w:t>
            </w:r>
          </w:p>
        </w:tc>
      </w:tr>
      <w:tr w:rsidR="00194914" w:rsidRPr="00806E31" w:rsidTr="00471904">
        <w:trPr>
          <w:trHeight w:val="2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14" w:rsidRPr="00CF470F" w:rsidRDefault="00194914" w:rsidP="00CF470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94914" w:rsidRPr="00B9532A" w:rsidRDefault="00194914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Бабичук</w:t>
            </w:r>
            <w:proofErr w:type="spellEnd"/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94914" w:rsidRPr="00B9532A" w:rsidRDefault="00194914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94914" w:rsidRPr="00B9532A" w:rsidRDefault="00194914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 w:rsidRPr="00B9532A">
              <w:rPr>
                <w:bCs/>
                <w:sz w:val="28"/>
                <w:szCs w:val="28"/>
              </w:rPr>
              <w:t>Русский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94914" w:rsidRPr="00B9532A" w:rsidRDefault="00EF0151" w:rsidP="00B96B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Щепина Т.В.</w:t>
            </w:r>
          </w:p>
        </w:tc>
      </w:tr>
      <w:tr w:rsidR="00194914" w:rsidRPr="00806E31" w:rsidTr="00471904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14" w:rsidRPr="00471904" w:rsidRDefault="00194914" w:rsidP="00471904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94914" w:rsidRPr="00B9532A" w:rsidRDefault="00194914" w:rsidP="00231DF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Утюпин</w:t>
            </w:r>
            <w:proofErr w:type="spellEnd"/>
            <w:r w:rsidRPr="00B953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94914" w:rsidRPr="00B9532A" w:rsidRDefault="00194914" w:rsidP="00231DF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94914" w:rsidRPr="00B9532A" w:rsidRDefault="00194914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9532A">
              <w:rPr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194914" w:rsidRPr="00B9532A" w:rsidRDefault="00471904" w:rsidP="001C5D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sz w:val="28"/>
                <w:szCs w:val="28"/>
              </w:rPr>
              <w:t>Лукьянова Н.П.</w:t>
            </w:r>
          </w:p>
        </w:tc>
      </w:tr>
      <w:tr w:rsidR="00471904" w:rsidRPr="00806E31" w:rsidTr="00471904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904" w:rsidRPr="00806E31" w:rsidRDefault="006E28DC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4719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71904" w:rsidRPr="00B9532A" w:rsidRDefault="00AB0AB2" w:rsidP="00B64E85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  <w:r w:rsidRPr="00B953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Пряничников Е.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71904" w:rsidRPr="00B9532A" w:rsidRDefault="00AB0AB2" w:rsidP="00B64E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71904" w:rsidRPr="00B9532A" w:rsidRDefault="00AB0AB2" w:rsidP="00B64E85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Технология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471904" w:rsidRPr="00B9532A" w:rsidRDefault="00AB0AB2" w:rsidP="00B64E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proofErr w:type="spellStart"/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Тетюшкина</w:t>
            </w:r>
            <w:proofErr w:type="spellEnd"/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Т.А.</w:t>
            </w:r>
          </w:p>
        </w:tc>
      </w:tr>
      <w:tr w:rsidR="003B599F" w:rsidRPr="00806E31" w:rsidTr="00471904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9F" w:rsidRDefault="006E28DC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="003B59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B599F" w:rsidRPr="00B9532A" w:rsidRDefault="003B599F" w:rsidP="00B64E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953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Васильев В.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B599F" w:rsidRPr="00B9532A" w:rsidRDefault="003B599F" w:rsidP="00B64E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B599F" w:rsidRPr="00B9532A" w:rsidRDefault="003B599F" w:rsidP="00B64E85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B599F" w:rsidRPr="00B9532A" w:rsidRDefault="003B599F" w:rsidP="00B64E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Кудреватых Е.Г.</w:t>
            </w:r>
          </w:p>
        </w:tc>
      </w:tr>
      <w:tr w:rsidR="006E28DC" w:rsidRPr="00806E31" w:rsidTr="00471904">
        <w:trPr>
          <w:trHeight w:val="4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DC" w:rsidRDefault="006E28DC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B64E85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9532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Щеглов К.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B64E8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B54F3A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9532A">
              <w:rPr>
                <w:sz w:val="28"/>
                <w:szCs w:val="28"/>
              </w:rPr>
              <w:t>ОБЖ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B54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32A">
              <w:rPr>
                <w:rFonts w:ascii="Times New Roman" w:hAnsi="Times New Roman" w:cs="Times New Roman"/>
                <w:sz w:val="28"/>
                <w:szCs w:val="28"/>
              </w:rPr>
              <w:t>Чернавский</w:t>
            </w:r>
            <w:proofErr w:type="spellEnd"/>
            <w:r w:rsidRPr="00B9532A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AB0AB2" w:rsidRPr="00806E31" w:rsidTr="00471904">
        <w:trPr>
          <w:trHeight w:val="5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B2" w:rsidRPr="00806E31" w:rsidRDefault="006E28DC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3B59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B0AB2" w:rsidRPr="00B9532A" w:rsidRDefault="00AB0AB2" w:rsidP="00E940A6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  <w:proofErr w:type="spellStart"/>
            <w:r w:rsidRPr="00B9532A"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  <w:t>Прохорский</w:t>
            </w:r>
            <w:proofErr w:type="spellEnd"/>
            <w:r w:rsidRPr="00B9532A"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  <w:t xml:space="preserve"> Т.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B0AB2" w:rsidRPr="00B9532A" w:rsidRDefault="00AB0AB2" w:rsidP="00E940A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B0AB2" w:rsidRPr="00B9532A" w:rsidRDefault="00AB0AB2" w:rsidP="00E940A6">
            <w:pPr>
              <w:jc w:val="center"/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color w:val="000000"/>
                <w:kern w:val="24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AB0AB2" w:rsidRPr="00B9532A" w:rsidRDefault="00AB0AB2" w:rsidP="00E940A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B9532A">
              <w:rPr>
                <w:rFonts w:ascii="Times New Roman" w:hAnsi="Times New Roman" w:cs="Times New Roman"/>
                <w:sz w:val="28"/>
                <w:szCs w:val="28"/>
              </w:rPr>
              <w:t>Кузнецова А.С.</w:t>
            </w:r>
          </w:p>
        </w:tc>
      </w:tr>
      <w:tr w:rsidR="006E28DC" w:rsidRPr="00806E31" w:rsidTr="00471904">
        <w:trPr>
          <w:trHeight w:val="5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DC" w:rsidRDefault="006E28DC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E940A6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</w:pPr>
            <w:r w:rsidRPr="00B9532A"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  <w:shd w:val="clear" w:color="auto" w:fill="FFFFFF"/>
              </w:rPr>
              <w:t>Колесников Г.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E940A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B54F3A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9532A">
              <w:rPr>
                <w:sz w:val="28"/>
                <w:szCs w:val="28"/>
              </w:rPr>
              <w:t>ОБЖ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B54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32A">
              <w:rPr>
                <w:rFonts w:ascii="Times New Roman" w:hAnsi="Times New Roman" w:cs="Times New Roman"/>
                <w:sz w:val="28"/>
                <w:szCs w:val="28"/>
              </w:rPr>
              <w:t>Чернавский</w:t>
            </w:r>
            <w:proofErr w:type="spellEnd"/>
            <w:r w:rsidRPr="00B9532A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6E28DC" w:rsidRPr="00806E31" w:rsidTr="00471904">
        <w:trPr>
          <w:trHeight w:val="6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DC" w:rsidRDefault="006E28DC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E940A6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 w:rsidRPr="00B9532A">
              <w:rPr>
                <w:b/>
                <w:color w:val="000000"/>
                <w:kern w:val="24"/>
                <w:sz w:val="28"/>
                <w:szCs w:val="28"/>
              </w:rPr>
              <w:t>Васькова К.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E940A6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9532A">
              <w:rPr>
                <w:color w:val="000000"/>
                <w:kern w:val="24"/>
                <w:sz w:val="28"/>
                <w:szCs w:val="28"/>
              </w:rPr>
              <w:t>10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E940A6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9532A">
              <w:rPr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E940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532A">
              <w:rPr>
                <w:rFonts w:ascii="Times New Roman" w:hAnsi="Times New Roman" w:cs="Times New Roman"/>
                <w:sz w:val="28"/>
                <w:szCs w:val="28"/>
              </w:rPr>
              <w:t>Любина Н.И.</w:t>
            </w:r>
          </w:p>
        </w:tc>
      </w:tr>
      <w:tr w:rsidR="006E28DC" w:rsidRPr="00806E31" w:rsidTr="00471904">
        <w:trPr>
          <w:trHeight w:val="6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DC" w:rsidRDefault="006E28DC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12. 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E940A6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 w:rsidRPr="00B9532A">
              <w:rPr>
                <w:b/>
                <w:color w:val="000000"/>
                <w:kern w:val="24"/>
                <w:sz w:val="28"/>
                <w:szCs w:val="28"/>
              </w:rPr>
              <w:t>Черепанов Н.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E940A6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9532A">
              <w:rPr>
                <w:color w:val="000000"/>
                <w:kern w:val="24"/>
                <w:sz w:val="28"/>
                <w:szCs w:val="28"/>
              </w:rPr>
              <w:t>10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F2098C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 w:rsidRPr="00B9532A">
              <w:rPr>
                <w:bCs/>
                <w:sz w:val="28"/>
                <w:szCs w:val="28"/>
              </w:rPr>
              <w:t xml:space="preserve">Биология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F2098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Георгобиани</w:t>
            </w:r>
            <w:proofErr w:type="spellEnd"/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И.В.</w:t>
            </w:r>
          </w:p>
        </w:tc>
      </w:tr>
      <w:tr w:rsidR="006E28DC" w:rsidRPr="00806E31" w:rsidTr="00471904">
        <w:trPr>
          <w:trHeight w:val="6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DC" w:rsidRDefault="006E28DC" w:rsidP="001C5D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E940A6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proofErr w:type="spellStart"/>
            <w:r w:rsidRPr="00B9532A">
              <w:rPr>
                <w:b/>
                <w:color w:val="000000"/>
                <w:kern w:val="24"/>
                <w:sz w:val="28"/>
                <w:szCs w:val="28"/>
              </w:rPr>
              <w:t>Куваева</w:t>
            </w:r>
            <w:proofErr w:type="spellEnd"/>
            <w:r w:rsidRPr="00B9532A">
              <w:rPr>
                <w:b/>
                <w:color w:val="000000"/>
                <w:kern w:val="24"/>
                <w:sz w:val="28"/>
                <w:szCs w:val="28"/>
              </w:rPr>
              <w:t xml:space="preserve"> К.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E940A6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9532A">
              <w:rPr>
                <w:color w:val="000000"/>
                <w:kern w:val="24"/>
                <w:sz w:val="28"/>
                <w:szCs w:val="28"/>
              </w:rPr>
              <w:t>10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F2098C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 w:rsidRPr="00B9532A">
              <w:rPr>
                <w:bCs/>
                <w:sz w:val="28"/>
                <w:szCs w:val="28"/>
              </w:rPr>
              <w:t xml:space="preserve">Биология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F2098C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>Георгобиани</w:t>
            </w:r>
            <w:proofErr w:type="spellEnd"/>
            <w:r w:rsidRPr="00B953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И.В.</w:t>
            </w:r>
          </w:p>
        </w:tc>
      </w:tr>
      <w:tr w:rsidR="006E28DC" w:rsidRPr="00806E31" w:rsidTr="00471904">
        <w:trPr>
          <w:trHeight w:val="37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8DC" w:rsidRPr="00806E31" w:rsidRDefault="006E28DC" w:rsidP="006E28DC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6E28DC">
              <w:rPr>
                <w:b/>
                <w:color w:val="000000"/>
                <w:kern w:val="24"/>
                <w:sz w:val="28"/>
                <w:szCs w:val="28"/>
              </w:rPr>
              <w:t>14</w:t>
            </w:r>
            <w:r>
              <w:rPr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proofErr w:type="spellStart"/>
            <w:r w:rsidRPr="00B9532A">
              <w:rPr>
                <w:b/>
                <w:color w:val="000000"/>
                <w:kern w:val="24"/>
                <w:sz w:val="28"/>
                <w:szCs w:val="28"/>
              </w:rPr>
              <w:t>Гайворонский</w:t>
            </w:r>
            <w:proofErr w:type="spellEnd"/>
            <w:r w:rsidRPr="00B9532A">
              <w:rPr>
                <w:b/>
                <w:color w:val="000000"/>
                <w:kern w:val="24"/>
                <w:sz w:val="28"/>
                <w:szCs w:val="28"/>
              </w:rPr>
              <w:t xml:space="preserve"> А</w:t>
            </w:r>
            <w:r w:rsidRPr="00B9532A">
              <w:rPr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471904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9532A">
              <w:rPr>
                <w:color w:val="000000"/>
                <w:kern w:val="24"/>
                <w:sz w:val="28"/>
                <w:szCs w:val="28"/>
              </w:rPr>
              <w:t>11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B64E85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9532A">
              <w:rPr>
                <w:bCs/>
                <w:sz w:val="28"/>
                <w:szCs w:val="28"/>
              </w:rPr>
              <w:t>Английский язык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B64E85">
            <w:pPr>
              <w:pStyle w:val="a4"/>
              <w:spacing w:after="0"/>
              <w:jc w:val="center"/>
              <w:rPr>
                <w:bCs/>
                <w:sz w:val="28"/>
                <w:szCs w:val="28"/>
              </w:rPr>
            </w:pPr>
            <w:r w:rsidRPr="00B9532A">
              <w:rPr>
                <w:bCs/>
                <w:sz w:val="28"/>
                <w:szCs w:val="28"/>
              </w:rPr>
              <w:t>Лисицына Е.Л.</w:t>
            </w:r>
          </w:p>
        </w:tc>
      </w:tr>
      <w:tr w:rsidR="006E28DC" w:rsidRPr="00806E31" w:rsidTr="00471904">
        <w:trPr>
          <w:trHeight w:val="38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DC" w:rsidRPr="00806E31" w:rsidRDefault="006E28DC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1C5D2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951AB8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9532A"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951AB8">
            <w:pPr>
              <w:pStyle w:val="a4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B9532A">
              <w:rPr>
                <w:bCs/>
                <w:sz w:val="28"/>
                <w:szCs w:val="28"/>
              </w:rPr>
              <w:t>Кузьмина А.А</w:t>
            </w:r>
          </w:p>
        </w:tc>
      </w:tr>
      <w:tr w:rsidR="006E28DC" w:rsidRPr="00806E31" w:rsidTr="00B6019B">
        <w:trPr>
          <w:trHeight w:val="4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DC" w:rsidRPr="006E28DC" w:rsidRDefault="006E28DC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 w:rsidRPr="006E28DC">
              <w:rPr>
                <w:b/>
                <w:color w:val="000000"/>
                <w:kern w:val="24"/>
                <w:sz w:val="28"/>
                <w:szCs w:val="28"/>
              </w:rPr>
              <w:t>15.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8DC" w:rsidRPr="00B9532A" w:rsidRDefault="006E28DC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 w:rsidRPr="00B9532A">
              <w:rPr>
                <w:b/>
                <w:color w:val="000000"/>
                <w:kern w:val="24"/>
                <w:sz w:val="28"/>
                <w:szCs w:val="28"/>
              </w:rPr>
              <w:t>Семериков А.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8DC" w:rsidRPr="00B9532A" w:rsidRDefault="006E28DC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B96B14">
            <w:pPr>
              <w:pStyle w:val="a4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</w:rPr>
            </w:pPr>
            <w:r w:rsidRPr="00B9532A">
              <w:rPr>
                <w:sz w:val="28"/>
                <w:szCs w:val="28"/>
              </w:rPr>
              <w:t>Литература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B853F4">
            <w:pPr>
              <w:pStyle w:val="a4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B9532A">
              <w:rPr>
                <w:bCs/>
                <w:sz w:val="28"/>
                <w:szCs w:val="28"/>
              </w:rPr>
              <w:t>Бунтакова</w:t>
            </w:r>
            <w:proofErr w:type="spellEnd"/>
            <w:r w:rsidRPr="00B9532A">
              <w:rPr>
                <w:bCs/>
                <w:sz w:val="28"/>
                <w:szCs w:val="28"/>
              </w:rPr>
              <w:t xml:space="preserve"> М.С.</w:t>
            </w:r>
          </w:p>
        </w:tc>
      </w:tr>
      <w:tr w:rsidR="008A0440" w:rsidRPr="00806E31" w:rsidTr="00AA648D">
        <w:trPr>
          <w:trHeight w:val="43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0440" w:rsidRPr="006E28DC" w:rsidRDefault="008A0440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 w:rsidRPr="006E28DC">
              <w:rPr>
                <w:b/>
                <w:color w:val="000000"/>
                <w:kern w:val="24"/>
                <w:sz w:val="28"/>
                <w:szCs w:val="28"/>
              </w:rPr>
              <w:t>16.</w:t>
            </w:r>
          </w:p>
          <w:p w:rsidR="008A0440" w:rsidRPr="006E28DC" w:rsidRDefault="008A0440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440" w:rsidRPr="00B9532A" w:rsidRDefault="008A0440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 w:rsidRPr="00B9532A">
              <w:rPr>
                <w:b/>
                <w:color w:val="000000"/>
                <w:kern w:val="24"/>
                <w:sz w:val="28"/>
                <w:szCs w:val="28"/>
              </w:rPr>
              <w:t>Осипов С.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440" w:rsidRPr="00B9532A" w:rsidRDefault="008A0440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9532A">
              <w:rPr>
                <w:color w:val="000000"/>
                <w:kern w:val="24"/>
                <w:sz w:val="28"/>
                <w:szCs w:val="28"/>
              </w:rPr>
              <w:t>11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8A0440" w:rsidRPr="00B9532A" w:rsidRDefault="008A0440" w:rsidP="00231DFA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9532A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8A0440" w:rsidRPr="00B9532A" w:rsidRDefault="008A0440" w:rsidP="0023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32A">
              <w:rPr>
                <w:rFonts w:ascii="Times New Roman" w:hAnsi="Times New Roman" w:cs="Times New Roman"/>
                <w:sz w:val="28"/>
                <w:szCs w:val="28"/>
              </w:rPr>
              <w:t>Гальковская</w:t>
            </w:r>
            <w:proofErr w:type="spellEnd"/>
            <w:r w:rsidRPr="00B9532A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</w:tr>
      <w:tr w:rsidR="008A0440" w:rsidRPr="00806E31" w:rsidTr="00AA648D">
        <w:trPr>
          <w:trHeight w:val="43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40" w:rsidRPr="006E28DC" w:rsidRDefault="008A0440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440" w:rsidRPr="00B9532A" w:rsidRDefault="008A0440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0440" w:rsidRPr="00B9532A" w:rsidRDefault="008A0440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8A0440" w:rsidRPr="008A0440" w:rsidRDefault="008A0440" w:rsidP="00231DFA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8A0440" w:rsidRPr="00B9532A" w:rsidRDefault="008A0440" w:rsidP="00231D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Ковтун Д.В.</w:t>
            </w:r>
          </w:p>
        </w:tc>
      </w:tr>
      <w:tr w:rsidR="006E28DC" w:rsidRPr="00806E31" w:rsidTr="00B6019B">
        <w:trPr>
          <w:trHeight w:val="43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8DC" w:rsidRPr="006E28DC" w:rsidRDefault="006E28DC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 w:rsidRPr="006E28DC">
              <w:rPr>
                <w:b/>
                <w:color w:val="000000"/>
                <w:kern w:val="24"/>
                <w:sz w:val="28"/>
                <w:szCs w:val="28"/>
              </w:rPr>
              <w:t>17</w:t>
            </w:r>
            <w:r>
              <w:rPr>
                <w:b/>
                <w:color w:val="000000"/>
                <w:kern w:val="24"/>
                <w:sz w:val="28"/>
                <w:szCs w:val="28"/>
              </w:rPr>
              <w:t>.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8DC" w:rsidRPr="00B9532A" w:rsidRDefault="006E28DC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  <w:color w:val="000000"/>
                <w:kern w:val="24"/>
                <w:sz w:val="28"/>
                <w:szCs w:val="28"/>
              </w:rPr>
            </w:pPr>
            <w:r w:rsidRPr="00B9532A">
              <w:rPr>
                <w:b/>
                <w:color w:val="000000"/>
                <w:kern w:val="24"/>
                <w:sz w:val="28"/>
                <w:szCs w:val="28"/>
              </w:rPr>
              <w:t>Плотникова П.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28DC" w:rsidRPr="00B9532A" w:rsidRDefault="006E28DC" w:rsidP="001C5D2F">
            <w:pPr>
              <w:pStyle w:val="a4"/>
              <w:spacing w:before="0" w:beforeAutospacing="0" w:after="0" w:afterAutospacing="0" w:line="276" w:lineRule="auto"/>
              <w:jc w:val="center"/>
              <w:rPr>
                <w:color w:val="000000"/>
                <w:kern w:val="24"/>
                <w:sz w:val="28"/>
                <w:szCs w:val="28"/>
              </w:rPr>
            </w:pPr>
            <w:r w:rsidRPr="00B9532A">
              <w:rPr>
                <w:color w:val="000000"/>
                <w:kern w:val="24"/>
                <w:sz w:val="28"/>
                <w:szCs w:val="28"/>
              </w:rPr>
              <w:t>11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B54F3A">
            <w:pPr>
              <w:pStyle w:val="a4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B9532A">
              <w:rPr>
                <w:sz w:val="28"/>
                <w:szCs w:val="28"/>
              </w:rPr>
              <w:t>ОБЖ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6E28DC" w:rsidRPr="00B9532A" w:rsidRDefault="006E28DC" w:rsidP="00B54F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532A">
              <w:rPr>
                <w:rFonts w:ascii="Times New Roman" w:hAnsi="Times New Roman" w:cs="Times New Roman"/>
                <w:sz w:val="28"/>
                <w:szCs w:val="28"/>
              </w:rPr>
              <w:t>Чернавский</w:t>
            </w:r>
            <w:proofErr w:type="spellEnd"/>
            <w:r w:rsidRPr="00B9532A"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</w:tbl>
    <w:p w:rsidR="00FE4072" w:rsidRPr="003C1448" w:rsidRDefault="00FE4072" w:rsidP="00FE4072">
      <w:pPr>
        <w:pStyle w:val="a3"/>
        <w:ind w:left="0" w:right="-1"/>
        <w:jc w:val="both"/>
        <w:rPr>
          <w:rFonts w:ascii="Times New Roman" w:hAnsi="Times New Roman"/>
          <w:bCs/>
          <w:sz w:val="28"/>
          <w:szCs w:val="28"/>
        </w:rPr>
      </w:pPr>
      <w:r w:rsidRPr="003C1448">
        <w:rPr>
          <w:rFonts w:ascii="Times New Roman" w:hAnsi="Times New Roman"/>
          <w:bCs/>
          <w:sz w:val="28"/>
          <w:szCs w:val="28"/>
        </w:rPr>
        <w:t xml:space="preserve">   </w:t>
      </w:r>
    </w:p>
    <w:p w:rsidR="00B9532A" w:rsidRDefault="00B9532A" w:rsidP="00FE4072">
      <w:pPr>
        <w:pStyle w:val="a3"/>
        <w:ind w:left="0" w:right="-1"/>
        <w:jc w:val="center"/>
        <w:rPr>
          <w:rFonts w:ascii="Times New Roman" w:hAnsi="Times New Roman"/>
          <w:b/>
          <w:bCs/>
          <w:sz w:val="72"/>
          <w:szCs w:val="72"/>
        </w:rPr>
      </w:pPr>
    </w:p>
    <w:p w:rsidR="00FE4072" w:rsidRPr="00BA0535" w:rsidRDefault="00FE4072" w:rsidP="00FE4072">
      <w:pPr>
        <w:pStyle w:val="a3"/>
        <w:ind w:left="0" w:right="-1"/>
        <w:jc w:val="center"/>
        <w:rPr>
          <w:rFonts w:ascii="Times New Roman" w:hAnsi="Times New Roman"/>
          <w:b/>
          <w:bCs/>
          <w:sz w:val="72"/>
          <w:szCs w:val="72"/>
        </w:rPr>
      </w:pPr>
      <w:r w:rsidRPr="00BA0535">
        <w:rPr>
          <w:rFonts w:ascii="Times New Roman" w:hAnsi="Times New Roman"/>
          <w:b/>
          <w:bCs/>
          <w:sz w:val="72"/>
          <w:szCs w:val="72"/>
        </w:rPr>
        <w:t>МОЛОДЦЫ!</w:t>
      </w:r>
    </w:p>
    <w:p w:rsidR="00FE4072" w:rsidRDefault="00FE4072" w:rsidP="00FE4072">
      <w:pPr>
        <w:pStyle w:val="a3"/>
        <w:ind w:left="0" w:right="-1"/>
        <w:jc w:val="both"/>
        <w:rPr>
          <w:rFonts w:ascii="Times New Roman" w:hAnsi="Times New Roman"/>
          <w:bCs/>
          <w:sz w:val="28"/>
          <w:szCs w:val="28"/>
        </w:rPr>
      </w:pPr>
    </w:p>
    <w:p w:rsidR="00FE4072" w:rsidRDefault="00FE4072" w:rsidP="00FE4072">
      <w:pPr>
        <w:pStyle w:val="a3"/>
        <w:ind w:left="0" w:right="-1"/>
        <w:jc w:val="both"/>
        <w:rPr>
          <w:rFonts w:ascii="Times New Roman" w:hAnsi="Times New Roman"/>
          <w:bCs/>
          <w:sz w:val="28"/>
          <w:szCs w:val="28"/>
        </w:rPr>
      </w:pPr>
    </w:p>
    <w:p w:rsidR="00FE4072" w:rsidRDefault="00FE4072" w:rsidP="00FE4072">
      <w:pPr>
        <w:pStyle w:val="a3"/>
        <w:ind w:left="0" w:right="-1"/>
        <w:jc w:val="both"/>
        <w:rPr>
          <w:rFonts w:ascii="Times New Roman" w:hAnsi="Times New Roman"/>
          <w:bCs/>
          <w:sz w:val="28"/>
          <w:szCs w:val="28"/>
        </w:rPr>
      </w:pPr>
    </w:p>
    <w:p w:rsidR="00B67AE4" w:rsidRDefault="00B67AE4"/>
    <w:sectPr w:rsidR="00B67AE4" w:rsidSect="00017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5357"/>
    <w:multiLevelType w:val="hybridMultilevel"/>
    <w:tmpl w:val="8E76D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547AB"/>
    <w:multiLevelType w:val="hybridMultilevel"/>
    <w:tmpl w:val="2EB89F48"/>
    <w:lvl w:ilvl="0" w:tplc="1A34AF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FC92B59"/>
    <w:multiLevelType w:val="hybridMultilevel"/>
    <w:tmpl w:val="523ACCB8"/>
    <w:lvl w:ilvl="0" w:tplc="73423F2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4072"/>
    <w:rsid w:val="0001779B"/>
    <w:rsid w:val="00064E0C"/>
    <w:rsid w:val="0014730A"/>
    <w:rsid w:val="00193C5F"/>
    <w:rsid w:val="00194914"/>
    <w:rsid w:val="003B599F"/>
    <w:rsid w:val="00471904"/>
    <w:rsid w:val="0061784E"/>
    <w:rsid w:val="00652F97"/>
    <w:rsid w:val="006E28DC"/>
    <w:rsid w:val="00806C34"/>
    <w:rsid w:val="00885A37"/>
    <w:rsid w:val="008A0440"/>
    <w:rsid w:val="00924FFE"/>
    <w:rsid w:val="00A02A59"/>
    <w:rsid w:val="00A15D50"/>
    <w:rsid w:val="00A61312"/>
    <w:rsid w:val="00AB0AB2"/>
    <w:rsid w:val="00B6019B"/>
    <w:rsid w:val="00B67AE4"/>
    <w:rsid w:val="00B853F4"/>
    <w:rsid w:val="00B9532A"/>
    <w:rsid w:val="00BE59A1"/>
    <w:rsid w:val="00CF470F"/>
    <w:rsid w:val="00EA7628"/>
    <w:rsid w:val="00EF0151"/>
    <w:rsid w:val="00F006F1"/>
    <w:rsid w:val="00F37FFD"/>
    <w:rsid w:val="00FE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E407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FE4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16</cp:revision>
  <cp:lastPrinted>2023-12-25T04:30:00Z</cp:lastPrinted>
  <dcterms:created xsi:type="dcterms:W3CDTF">2021-12-28T11:09:00Z</dcterms:created>
  <dcterms:modified xsi:type="dcterms:W3CDTF">2024-01-26T03:38:00Z</dcterms:modified>
</cp:coreProperties>
</file>